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1AD" w:rsidRDefault="00F841AD" w:rsidP="00F841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841AD" w:rsidRDefault="00F841AD" w:rsidP="00F841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СВЕТЛЫЙ</w:t>
      </w:r>
      <w:proofErr w:type="gramEnd"/>
    </w:p>
    <w:p w:rsidR="00F841AD" w:rsidRDefault="00F841AD" w:rsidP="00F841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Березовского района</w:t>
      </w:r>
    </w:p>
    <w:p w:rsidR="00F841AD" w:rsidRDefault="00F841AD" w:rsidP="00F841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Ханты-Мансийского автономного округа-Югры</w:t>
      </w:r>
    </w:p>
    <w:p w:rsidR="00F841AD" w:rsidRDefault="00F841AD" w:rsidP="00F841A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41AD" w:rsidRDefault="00F841AD" w:rsidP="00F841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F841AD" w:rsidRDefault="00F841AD" w:rsidP="00F841A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841AD" w:rsidRDefault="00F841AD" w:rsidP="00F841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3E17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1337CE">
        <w:rPr>
          <w:rFonts w:ascii="Times New Roman" w:hAnsi="Times New Roman" w:cs="Times New Roman"/>
          <w:sz w:val="28"/>
          <w:szCs w:val="28"/>
          <w:u w:val="single"/>
        </w:rPr>
        <w:t>14</w:t>
      </w:r>
      <w:r w:rsidRPr="008B3E17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1337CE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8B3E17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7B01B3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7A2AD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282B7E">
        <w:rPr>
          <w:rFonts w:ascii="Times New Roman" w:hAnsi="Times New Roman" w:cs="Times New Roman"/>
          <w:sz w:val="28"/>
          <w:szCs w:val="28"/>
        </w:rPr>
        <w:t xml:space="preserve">№ </w:t>
      </w:r>
      <w:r w:rsidR="001337CE">
        <w:rPr>
          <w:rFonts w:ascii="Times New Roman" w:hAnsi="Times New Roman" w:cs="Times New Roman"/>
          <w:sz w:val="28"/>
          <w:szCs w:val="28"/>
        </w:rPr>
        <w:t>22</w:t>
      </w:r>
      <w:r w:rsidRPr="00282B7E">
        <w:rPr>
          <w:rFonts w:ascii="Times New Roman" w:hAnsi="Times New Roman" w:cs="Times New Roman"/>
          <w:sz w:val="28"/>
          <w:szCs w:val="28"/>
        </w:rPr>
        <w:t>-р</w:t>
      </w:r>
    </w:p>
    <w:p w:rsidR="00F841AD" w:rsidRDefault="00F841AD" w:rsidP="00F841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Светлый</w:t>
      </w:r>
    </w:p>
    <w:p w:rsidR="00F841AD" w:rsidRDefault="00F841AD" w:rsidP="00F841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F841AD" w:rsidTr="00F841AD">
        <w:trPr>
          <w:trHeight w:val="1886"/>
        </w:trPr>
        <w:tc>
          <w:tcPr>
            <w:tcW w:w="4361" w:type="dxa"/>
            <w:hideMark/>
          </w:tcPr>
          <w:p w:rsidR="00F841AD" w:rsidRPr="008B3E17" w:rsidRDefault="00220BF9" w:rsidP="00220BF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д</w:t>
            </w:r>
            <w:r w:rsidRPr="00220BF9">
              <w:rPr>
                <w:rFonts w:ascii="Times New Roman" w:hAnsi="Times New Roman" w:cs="Times New Roman"/>
                <w:b/>
                <w:sz w:val="28"/>
                <w:szCs w:val="28"/>
              </w:rPr>
              <w:t>елегирова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нии</w:t>
            </w:r>
            <w:r w:rsidRPr="00220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полномочи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220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размещение в Государственном адресном реестре сведений об адресах </w:t>
            </w:r>
          </w:p>
        </w:tc>
      </w:tr>
    </w:tbl>
    <w:p w:rsidR="00F841AD" w:rsidRPr="0010057C" w:rsidRDefault="00F841AD" w:rsidP="00220BF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C7A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717F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</w:t>
      </w:r>
      <w:r w:rsidR="00220BF9" w:rsidRPr="00220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Федеральным законом от 06.10.2003  № 131–ФЗ «Об общих принципах организации местного самоуправления в Российской Федерации»</w:t>
      </w:r>
      <w:r w:rsidR="00181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20BF9" w:rsidRPr="00220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337CE" w:rsidRPr="001337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Уставом сельского поселения Светлый</w:t>
      </w:r>
      <w:r w:rsidR="00220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1337CE" w:rsidRPr="001337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</w:t>
      </w:r>
      <w:r w:rsidR="001337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</w:t>
      </w:r>
      <w:r w:rsidR="001337CE" w:rsidRPr="001337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сельского поселения Светлый от 12.09.2022 №99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и признании утратившими силу некоторых муниципальных правовых актов администрации сельского поселения Светлый»</w:t>
      </w:r>
      <w:r w:rsidR="00B439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C600E" w:rsidRPr="0010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8B3E17" w:rsidRDefault="00BC600E" w:rsidP="008B3E1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20BF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20BF9" w:rsidRPr="00220BF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елегирова</w:t>
      </w:r>
      <w:r w:rsidR="00220BF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220BF9" w:rsidRPr="00220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на размещение в </w:t>
      </w:r>
      <w:r w:rsidR="00220B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Государственном адресном реестре</w:t>
      </w:r>
      <w:r w:rsidR="00220BF9" w:rsidRPr="00220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об адресах </w:t>
      </w:r>
      <w:r w:rsidR="00220B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220BF9" w:rsidRPr="00220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proofErr w:type="gramStart"/>
      <w:r w:rsidR="00220BF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Светлый</w:t>
      </w:r>
      <w:proofErr w:type="gramEnd"/>
      <w:r w:rsidR="00220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1337CE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Дурницыну</w:t>
      </w:r>
      <w:proofErr w:type="spellEnd"/>
      <w:r w:rsidR="00133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Нину Алексеевну, заместителя главы сельского поселения Светлый</w:t>
      </w:r>
      <w:r w:rsidR="0018194E">
        <w:rPr>
          <w:rFonts w:ascii="Times New Roman" w:hAnsi="Times New Roman" w:cs="Times New Roman"/>
          <w:sz w:val="28"/>
          <w:szCs w:val="28"/>
        </w:rPr>
        <w:t>.</w:t>
      </w:r>
    </w:p>
    <w:p w:rsidR="00F841AD" w:rsidRDefault="008B3E17" w:rsidP="008B3E17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41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841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84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распоряжения оставляю за собой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41AD" w:rsidRDefault="008B3E17" w:rsidP="008B3E17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841A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распо</w:t>
      </w:r>
      <w:bookmarkStart w:id="0" w:name="_GoBack"/>
      <w:bookmarkEnd w:id="0"/>
      <w:r w:rsidR="00F841AD">
        <w:rPr>
          <w:rFonts w:ascii="Times New Roman" w:eastAsia="Times New Roman" w:hAnsi="Times New Roman" w:cs="Times New Roman"/>
          <w:sz w:val="28"/>
          <w:szCs w:val="28"/>
          <w:lang w:eastAsia="ru-RU"/>
        </w:rPr>
        <w:t>ряжение вступает в силу с после его подписания.</w:t>
      </w:r>
    </w:p>
    <w:p w:rsidR="00F841AD" w:rsidRDefault="00F841AD" w:rsidP="00F841AD">
      <w:pPr>
        <w:ind w:firstLine="708"/>
        <w:jc w:val="both"/>
        <w:rPr>
          <w:sz w:val="28"/>
          <w:szCs w:val="28"/>
        </w:rPr>
      </w:pPr>
    </w:p>
    <w:p w:rsidR="00F841AD" w:rsidRDefault="00F841AD" w:rsidP="00F841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поселения     </w:t>
      </w:r>
      <w:r w:rsidR="007A710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30E4D">
        <w:rPr>
          <w:rFonts w:ascii="Times New Roman" w:hAnsi="Times New Roman" w:cs="Times New Roman"/>
          <w:sz w:val="28"/>
          <w:szCs w:val="28"/>
        </w:rPr>
        <w:t xml:space="preserve">                               Е.Н. Тодорова</w:t>
      </w:r>
    </w:p>
    <w:p w:rsidR="008B3E17" w:rsidRDefault="008B3E17" w:rsidP="00F841AD">
      <w:pPr>
        <w:rPr>
          <w:rFonts w:ascii="Times New Roman" w:hAnsi="Times New Roman" w:cs="Times New Roman"/>
          <w:sz w:val="28"/>
          <w:szCs w:val="28"/>
        </w:rPr>
      </w:pPr>
    </w:p>
    <w:p w:rsidR="008B3E17" w:rsidRDefault="008B3E17" w:rsidP="00F841AD">
      <w:pPr>
        <w:rPr>
          <w:rFonts w:ascii="Times New Roman" w:hAnsi="Times New Roman" w:cs="Times New Roman"/>
          <w:sz w:val="28"/>
          <w:szCs w:val="28"/>
        </w:rPr>
      </w:pPr>
    </w:p>
    <w:p w:rsidR="00330E4D" w:rsidRDefault="00F841AD" w:rsidP="00330E4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</w:t>
      </w:r>
      <w:r w:rsidR="00220B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:                                            </w:t>
      </w:r>
      <w:r w:rsidR="00330E4D">
        <w:rPr>
          <w:rFonts w:ascii="Times New Roman" w:hAnsi="Times New Roman" w:cs="Times New Roman"/>
          <w:sz w:val="28"/>
          <w:szCs w:val="28"/>
        </w:rPr>
        <w:t xml:space="preserve">_______________ </w:t>
      </w:r>
      <w:proofErr w:type="spellStart"/>
      <w:r w:rsidR="00330E4D">
        <w:rPr>
          <w:rFonts w:ascii="Times New Roman" w:hAnsi="Times New Roman" w:cs="Times New Roman"/>
          <w:sz w:val="28"/>
          <w:szCs w:val="28"/>
        </w:rPr>
        <w:t>Н.А.Дурницына</w:t>
      </w:r>
      <w:proofErr w:type="spellEnd"/>
    </w:p>
    <w:sectPr w:rsidR="00330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175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BA828C5"/>
    <w:multiLevelType w:val="hybridMultilevel"/>
    <w:tmpl w:val="C73AA3C0"/>
    <w:lvl w:ilvl="0" w:tplc="EC889F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1AD"/>
    <w:rsid w:val="000B4246"/>
    <w:rsid w:val="0010057C"/>
    <w:rsid w:val="001337CE"/>
    <w:rsid w:val="0018194E"/>
    <w:rsid w:val="0021127C"/>
    <w:rsid w:val="00220BF9"/>
    <w:rsid w:val="002579CC"/>
    <w:rsid w:val="00282B7E"/>
    <w:rsid w:val="002C7A39"/>
    <w:rsid w:val="00313A4F"/>
    <w:rsid w:val="00330E4D"/>
    <w:rsid w:val="005708D9"/>
    <w:rsid w:val="00644958"/>
    <w:rsid w:val="00717F7E"/>
    <w:rsid w:val="007A2AD2"/>
    <w:rsid w:val="007A710C"/>
    <w:rsid w:val="007B01B3"/>
    <w:rsid w:val="007F578C"/>
    <w:rsid w:val="00804B1B"/>
    <w:rsid w:val="008B3E17"/>
    <w:rsid w:val="009D19C2"/>
    <w:rsid w:val="00AA720F"/>
    <w:rsid w:val="00B439D7"/>
    <w:rsid w:val="00BC600E"/>
    <w:rsid w:val="00CC65D0"/>
    <w:rsid w:val="00DE3321"/>
    <w:rsid w:val="00DF6B3E"/>
    <w:rsid w:val="00F62128"/>
    <w:rsid w:val="00F841AD"/>
    <w:rsid w:val="00F9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1A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C7A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1A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C7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Ved_Economist</dc:creator>
  <cp:lastModifiedBy>GO</cp:lastModifiedBy>
  <cp:revision>10</cp:revision>
  <cp:lastPrinted>2024-03-15T03:26:00Z</cp:lastPrinted>
  <dcterms:created xsi:type="dcterms:W3CDTF">2021-08-30T09:24:00Z</dcterms:created>
  <dcterms:modified xsi:type="dcterms:W3CDTF">2024-03-15T03:50:00Z</dcterms:modified>
</cp:coreProperties>
</file>